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9AE3" w14:textId="7B8A4577" w:rsidR="00016062" w:rsidRDefault="00302CDE">
      <w:pPr>
        <w:rPr>
          <w:rFonts w:ascii="Arial Narrow" w:hAnsi="Arial Narrow"/>
          <w:sz w:val="24"/>
          <w:szCs w:val="24"/>
          <w:u w:val="single"/>
        </w:rPr>
      </w:pPr>
      <w:r w:rsidRPr="00302CDE">
        <w:rPr>
          <w:rFonts w:ascii="Arial Narrow" w:hAnsi="Arial Narrow"/>
          <w:sz w:val="24"/>
          <w:szCs w:val="24"/>
          <w:u w:val="single"/>
        </w:rPr>
        <w:t>Tarif Année 2021</w:t>
      </w:r>
      <w:r>
        <w:rPr>
          <w:rFonts w:ascii="Arial Narrow" w:hAnsi="Arial Narrow"/>
          <w:sz w:val="24"/>
          <w:szCs w:val="24"/>
          <w:u w:val="single"/>
        </w:rPr>
        <w:t> :</w:t>
      </w:r>
    </w:p>
    <w:p w14:paraId="0297D40B" w14:textId="15AE51C9" w:rsidR="00302CDE" w:rsidRDefault="00302CDE">
      <w:pPr>
        <w:rPr>
          <w:rFonts w:ascii="Arial Narrow" w:hAnsi="Arial Narrow"/>
          <w:sz w:val="24"/>
          <w:szCs w:val="24"/>
          <w:u w:val="single"/>
        </w:rPr>
      </w:pPr>
    </w:p>
    <w:tbl>
      <w:tblPr>
        <w:tblStyle w:val="Grilledutableau"/>
        <w:tblW w:w="14884" w:type="dxa"/>
        <w:tblInd w:w="-572" w:type="dxa"/>
        <w:tblLook w:val="04A0" w:firstRow="1" w:lastRow="0" w:firstColumn="1" w:lastColumn="0" w:noHBand="0" w:noVBand="1"/>
      </w:tblPr>
      <w:tblGrid>
        <w:gridCol w:w="2977"/>
        <w:gridCol w:w="2693"/>
        <w:gridCol w:w="2268"/>
        <w:gridCol w:w="1134"/>
        <w:gridCol w:w="1276"/>
        <w:gridCol w:w="1134"/>
        <w:gridCol w:w="1134"/>
        <w:gridCol w:w="1134"/>
        <w:gridCol w:w="1134"/>
      </w:tblGrid>
      <w:tr w:rsidR="008500D9" w14:paraId="7D239DFC" w14:textId="6F79580E" w:rsidTr="008500D9">
        <w:tc>
          <w:tcPr>
            <w:tcW w:w="2977" w:type="dxa"/>
          </w:tcPr>
          <w:p w14:paraId="69BB0AF0" w14:textId="77777777" w:rsidR="008500D9" w:rsidRPr="008500D9" w:rsidRDefault="008500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9F8589" w14:textId="77777777" w:rsidR="008500D9" w:rsidRPr="008500D9" w:rsidRDefault="008500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C99"/>
          </w:tcPr>
          <w:p w14:paraId="4DD2A545" w14:textId="45829949" w:rsidR="008500D9" w:rsidRPr="008500D9" w:rsidRDefault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Montant de la location</w:t>
            </w:r>
          </w:p>
        </w:tc>
        <w:tc>
          <w:tcPr>
            <w:tcW w:w="6946" w:type="dxa"/>
            <w:gridSpan w:val="6"/>
            <w:shd w:val="clear" w:color="auto" w:fill="FFCC99"/>
          </w:tcPr>
          <w:p w14:paraId="1D340A53" w14:textId="05B21E6A" w:rsidR="008500D9" w:rsidRPr="008500D9" w:rsidRDefault="00AA2141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Court séjour</w:t>
            </w:r>
            <w:r w:rsidR="00022EBA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22EBA">
              <w:rPr>
                <w:rFonts w:ascii="Arial Narrow" w:hAnsi="Arial Narrow"/>
                <w:sz w:val="24"/>
                <w:szCs w:val="24"/>
              </w:rPr>
              <w:t>u</w:t>
            </w:r>
            <w:r w:rsidR="008500D9" w:rsidRPr="008500D9">
              <w:rPr>
                <w:rFonts w:ascii="Arial Narrow" w:hAnsi="Arial Narrow"/>
                <w:sz w:val="24"/>
                <w:szCs w:val="24"/>
              </w:rPr>
              <w:t>niquement Basse saison</w:t>
            </w:r>
          </w:p>
        </w:tc>
      </w:tr>
      <w:tr w:rsidR="008500D9" w14:paraId="54ADB628" w14:textId="707CC1BB" w:rsidTr="008500D9">
        <w:tc>
          <w:tcPr>
            <w:tcW w:w="2977" w:type="dxa"/>
            <w:shd w:val="clear" w:color="auto" w:fill="FFCC99"/>
          </w:tcPr>
          <w:p w14:paraId="0C05BB11" w14:textId="27EFB740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Tarif 2021</w:t>
            </w:r>
          </w:p>
        </w:tc>
        <w:tc>
          <w:tcPr>
            <w:tcW w:w="2693" w:type="dxa"/>
            <w:shd w:val="clear" w:color="auto" w:fill="FFCC99"/>
          </w:tcPr>
          <w:p w14:paraId="52E6323F" w14:textId="77777777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C99"/>
          </w:tcPr>
          <w:p w14:paraId="64228821" w14:textId="1F9ED35F" w:rsidR="008500D9" w:rsidRPr="008500D9" w:rsidRDefault="008500D9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7 nuits</w:t>
            </w:r>
          </w:p>
        </w:tc>
        <w:tc>
          <w:tcPr>
            <w:tcW w:w="1134" w:type="dxa"/>
            <w:shd w:val="clear" w:color="auto" w:fill="FFCC99"/>
          </w:tcPr>
          <w:p w14:paraId="7DD2D94C" w14:textId="486B77A4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6 nuits</w:t>
            </w:r>
          </w:p>
        </w:tc>
        <w:tc>
          <w:tcPr>
            <w:tcW w:w="1276" w:type="dxa"/>
            <w:shd w:val="clear" w:color="auto" w:fill="FFCC99"/>
          </w:tcPr>
          <w:p w14:paraId="1BCD53C0" w14:textId="433736D5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5 nuits</w:t>
            </w:r>
          </w:p>
        </w:tc>
        <w:tc>
          <w:tcPr>
            <w:tcW w:w="1134" w:type="dxa"/>
            <w:shd w:val="clear" w:color="auto" w:fill="FFCC99"/>
          </w:tcPr>
          <w:p w14:paraId="2F12A699" w14:textId="1B745269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4 nuits</w:t>
            </w:r>
          </w:p>
        </w:tc>
        <w:tc>
          <w:tcPr>
            <w:tcW w:w="1134" w:type="dxa"/>
            <w:shd w:val="clear" w:color="auto" w:fill="FFCC99"/>
          </w:tcPr>
          <w:p w14:paraId="798DF7BF" w14:textId="0197BB62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3 nuits</w:t>
            </w:r>
          </w:p>
        </w:tc>
        <w:tc>
          <w:tcPr>
            <w:tcW w:w="1134" w:type="dxa"/>
            <w:shd w:val="clear" w:color="auto" w:fill="FFCC99"/>
          </w:tcPr>
          <w:p w14:paraId="2EDC4E1F" w14:textId="160A8032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2 nuits</w:t>
            </w:r>
          </w:p>
        </w:tc>
        <w:tc>
          <w:tcPr>
            <w:tcW w:w="1134" w:type="dxa"/>
            <w:shd w:val="clear" w:color="auto" w:fill="FFCC99"/>
          </w:tcPr>
          <w:p w14:paraId="7D2109E2" w14:textId="41796979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1 nuit</w:t>
            </w:r>
          </w:p>
        </w:tc>
      </w:tr>
      <w:tr w:rsidR="008500D9" w14:paraId="298BF207" w14:textId="7785131E" w:rsidTr="008500D9">
        <w:tc>
          <w:tcPr>
            <w:tcW w:w="2977" w:type="dxa"/>
            <w:shd w:val="clear" w:color="auto" w:fill="FFFFCC"/>
          </w:tcPr>
          <w:p w14:paraId="2731ED88" w14:textId="6719FFD3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Basse saison</w:t>
            </w:r>
          </w:p>
        </w:tc>
        <w:tc>
          <w:tcPr>
            <w:tcW w:w="2693" w:type="dxa"/>
            <w:shd w:val="clear" w:color="auto" w:fill="FFFFCC"/>
          </w:tcPr>
          <w:p w14:paraId="41723B72" w14:textId="60B6C73B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500D9"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 w:rsidRPr="008500D9">
              <w:rPr>
                <w:rFonts w:ascii="Arial Narrow" w:hAnsi="Arial Narrow"/>
                <w:sz w:val="24"/>
                <w:szCs w:val="24"/>
              </w:rPr>
              <w:t xml:space="preserve"> 2/01/2021 au </w:t>
            </w:r>
            <w:r w:rsidR="007A08FC">
              <w:rPr>
                <w:rFonts w:ascii="Arial Narrow" w:hAnsi="Arial Narrow"/>
                <w:sz w:val="24"/>
                <w:szCs w:val="24"/>
              </w:rPr>
              <w:t>10</w:t>
            </w:r>
            <w:r w:rsidRPr="008500D9">
              <w:rPr>
                <w:rFonts w:ascii="Arial Narrow" w:hAnsi="Arial Narrow"/>
                <w:sz w:val="24"/>
                <w:szCs w:val="24"/>
              </w:rPr>
              <w:t>/04/2021</w:t>
            </w:r>
          </w:p>
        </w:tc>
        <w:tc>
          <w:tcPr>
            <w:tcW w:w="2268" w:type="dxa"/>
            <w:shd w:val="clear" w:color="auto" w:fill="FFFFCC"/>
          </w:tcPr>
          <w:p w14:paraId="565F515D" w14:textId="4DDB430A" w:rsidR="008500D9" w:rsidRPr="008500D9" w:rsidRDefault="008500D9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345€</w:t>
            </w:r>
          </w:p>
        </w:tc>
        <w:tc>
          <w:tcPr>
            <w:tcW w:w="1134" w:type="dxa"/>
            <w:shd w:val="clear" w:color="auto" w:fill="FFFFCC"/>
          </w:tcPr>
          <w:p w14:paraId="6AF4927B" w14:textId="5DD99C94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345€</w:t>
            </w:r>
          </w:p>
        </w:tc>
        <w:tc>
          <w:tcPr>
            <w:tcW w:w="1276" w:type="dxa"/>
            <w:shd w:val="clear" w:color="auto" w:fill="FFFFCC"/>
          </w:tcPr>
          <w:p w14:paraId="21C14B88" w14:textId="383F653E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330€</w:t>
            </w:r>
          </w:p>
        </w:tc>
        <w:tc>
          <w:tcPr>
            <w:tcW w:w="1134" w:type="dxa"/>
            <w:shd w:val="clear" w:color="auto" w:fill="FFFFCC"/>
          </w:tcPr>
          <w:p w14:paraId="0F7B65B8" w14:textId="588A4250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300€</w:t>
            </w:r>
          </w:p>
        </w:tc>
        <w:tc>
          <w:tcPr>
            <w:tcW w:w="1134" w:type="dxa"/>
            <w:shd w:val="clear" w:color="auto" w:fill="FFFFCC"/>
          </w:tcPr>
          <w:p w14:paraId="0BF9F7FF" w14:textId="34FC4411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280€</w:t>
            </w:r>
          </w:p>
        </w:tc>
        <w:tc>
          <w:tcPr>
            <w:tcW w:w="1134" w:type="dxa"/>
            <w:shd w:val="clear" w:color="auto" w:fill="FFFFCC"/>
          </w:tcPr>
          <w:p w14:paraId="4956FF46" w14:textId="2BE4AF78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260€</w:t>
            </w:r>
          </w:p>
        </w:tc>
        <w:tc>
          <w:tcPr>
            <w:tcW w:w="1134" w:type="dxa"/>
            <w:shd w:val="clear" w:color="auto" w:fill="FFFFCC"/>
          </w:tcPr>
          <w:p w14:paraId="473B5504" w14:textId="69D0315A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260€</w:t>
            </w:r>
          </w:p>
        </w:tc>
      </w:tr>
      <w:tr w:rsidR="008500D9" w14:paraId="40D0A735" w14:textId="4A3962AE" w:rsidTr="008500D9">
        <w:tc>
          <w:tcPr>
            <w:tcW w:w="2977" w:type="dxa"/>
            <w:shd w:val="clear" w:color="auto" w:fill="BDD6EE" w:themeFill="accent5" w:themeFillTint="66"/>
          </w:tcPr>
          <w:p w14:paraId="78D0C8F6" w14:textId="4A8A5139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Pâques : vacances scolaires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7CBA7E13" w14:textId="755F3ED0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 w:rsidR="007A08F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10/04 au </w:t>
            </w:r>
            <w:r w:rsidR="007A08FC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/05/2021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198390B9" w14:textId="1420DBB6" w:rsidR="008500D9" w:rsidRPr="008500D9" w:rsidRDefault="008500D9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470€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14FE2DF9" w14:textId="23E963BB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470€</w:t>
            </w:r>
          </w:p>
        </w:tc>
        <w:tc>
          <w:tcPr>
            <w:tcW w:w="1276" w:type="dxa"/>
            <w:shd w:val="clear" w:color="auto" w:fill="FFFFFF" w:themeFill="background1"/>
          </w:tcPr>
          <w:p w14:paraId="6753B962" w14:textId="5551C530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BDCF1" w14:textId="776F290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7B217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56BE55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B7A17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00D9" w14:paraId="0B23ED28" w14:textId="7FD785C4" w:rsidTr="007A08FC">
        <w:tc>
          <w:tcPr>
            <w:tcW w:w="2977" w:type="dxa"/>
            <w:shd w:val="clear" w:color="auto" w:fill="A8D08D" w:themeFill="accent6" w:themeFillTint="99"/>
          </w:tcPr>
          <w:p w14:paraId="1FAB7E6A" w14:textId="74AC79B3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Moyenne saison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111D5A0A" w14:textId="6691A983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8500D9">
              <w:rPr>
                <w:rFonts w:ascii="Arial Narrow" w:hAnsi="Arial Narrow"/>
                <w:sz w:val="24"/>
                <w:szCs w:val="24"/>
              </w:rPr>
              <w:t>u</w:t>
            </w:r>
            <w:proofErr w:type="gramEnd"/>
            <w:r w:rsidR="008500D9">
              <w:rPr>
                <w:rFonts w:ascii="Arial Narrow" w:hAnsi="Arial Narrow"/>
                <w:sz w:val="24"/>
                <w:szCs w:val="24"/>
              </w:rPr>
              <w:t xml:space="preserve"> 8/05 au </w:t>
            </w:r>
            <w:r w:rsidR="007A08FC">
              <w:rPr>
                <w:rFonts w:ascii="Arial Narrow" w:hAnsi="Arial Narrow"/>
                <w:sz w:val="24"/>
                <w:szCs w:val="24"/>
              </w:rPr>
              <w:t>3</w:t>
            </w:r>
            <w:r w:rsidR="008500D9">
              <w:rPr>
                <w:rFonts w:ascii="Arial Narrow" w:hAnsi="Arial Narrow"/>
                <w:sz w:val="24"/>
                <w:szCs w:val="24"/>
              </w:rPr>
              <w:t>/07/2021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2E13E795" w14:textId="20F18028" w:rsidR="008500D9" w:rsidRPr="008500D9" w:rsidRDefault="008500D9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430€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2720224" w14:textId="65484584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430€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4CA81093" w14:textId="10EED818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400€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690C240" w14:textId="4F846A50" w:rsidR="008500D9" w:rsidRPr="008500D9" w:rsidRDefault="008D6D57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EB4985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0€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A78EBD6" w14:textId="568505B2" w:rsidR="008500D9" w:rsidRPr="008500D9" w:rsidRDefault="008D6D57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300€</w:t>
            </w:r>
          </w:p>
        </w:tc>
        <w:tc>
          <w:tcPr>
            <w:tcW w:w="1134" w:type="dxa"/>
            <w:shd w:val="clear" w:color="auto" w:fill="FFFFFF" w:themeFill="background1"/>
          </w:tcPr>
          <w:p w14:paraId="4C3E3FD7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33A000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00D9" w14:paraId="7FCC4D8C" w14:textId="798DD3C6" w:rsidTr="008D6D57">
        <w:tc>
          <w:tcPr>
            <w:tcW w:w="2977" w:type="dxa"/>
            <w:shd w:val="clear" w:color="auto" w:fill="FFCC99"/>
          </w:tcPr>
          <w:p w14:paraId="7C4DC708" w14:textId="2216A8ED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Haute Saison</w:t>
            </w:r>
          </w:p>
        </w:tc>
        <w:tc>
          <w:tcPr>
            <w:tcW w:w="2693" w:type="dxa"/>
            <w:shd w:val="clear" w:color="auto" w:fill="FFCC99"/>
          </w:tcPr>
          <w:p w14:paraId="4ED98441" w14:textId="1E637CD4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3/07 au </w:t>
            </w:r>
            <w:r w:rsidR="007A08FC">
              <w:rPr>
                <w:rFonts w:ascii="Arial Narrow" w:hAnsi="Arial Narrow"/>
                <w:sz w:val="24"/>
                <w:szCs w:val="24"/>
              </w:rPr>
              <w:t>10</w:t>
            </w:r>
            <w:r>
              <w:rPr>
                <w:rFonts w:ascii="Arial Narrow" w:hAnsi="Arial Narrow"/>
                <w:sz w:val="24"/>
                <w:szCs w:val="24"/>
              </w:rPr>
              <w:t>/07/2021</w:t>
            </w:r>
          </w:p>
        </w:tc>
        <w:tc>
          <w:tcPr>
            <w:tcW w:w="2268" w:type="dxa"/>
            <w:shd w:val="clear" w:color="auto" w:fill="FFCC99"/>
          </w:tcPr>
          <w:p w14:paraId="09B37F51" w14:textId="767C4327" w:rsidR="008500D9" w:rsidRPr="008500D9" w:rsidRDefault="008D6D57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670€</w:t>
            </w:r>
          </w:p>
        </w:tc>
        <w:tc>
          <w:tcPr>
            <w:tcW w:w="1134" w:type="dxa"/>
          </w:tcPr>
          <w:p w14:paraId="561719B0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2807C3" w14:textId="0AC8D81A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BEACAB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F2D405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1EE88E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24079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00D9" w14:paraId="3AF629C9" w14:textId="5E705160" w:rsidTr="008D6D57">
        <w:tc>
          <w:tcPr>
            <w:tcW w:w="2977" w:type="dxa"/>
            <w:shd w:val="clear" w:color="auto" w:fill="FF6600"/>
          </w:tcPr>
          <w:p w14:paraId="5BC7FC61" w14:textId="1BC33B73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Très Haute saison</w:t>
            </w:r>
          </w:p>
        </w:tc>
        <w:tc>
          <w:tcPr>
            <w:tcW w:w="2693" w:type="dxa"/>
            <w:shd w:val="clear" w:color="auto" w:fill="FF6600"/>
          </w:tcPr>
          <w:p w14:paraId="2229ED48" w14:textId="04D8F6C3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10/07 au1</w:t>
            </w:r>
            <w:r w:rsidR="007A08FC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/08/2021</w:t>
            </w:r>
          </w:p>
        </w:tc>
        <w:tc>
          <w:tcPr>
            <w:tcW w:w="2268" w:type="dxa"/>
            <w:shd w:val="clear" w:color="auto" w:fill="FF6600"/>
          </w:tcPr>
          <w:p w14:paraId="3D80A70B" w14:textId="71C35F0E" w:rsidR="008500D9" w:rsidRPr="008500D9" w:rsidRDefault="008D6D57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730€</w:t>
            </w:r>
          </w:p>
        </w:tc>
        <w:tc>
          <w:tcPr>
            <w:tcW w:w="1134" w:type="dxa"/>
          </w:tcPr>
          <w:p w14:paraId="17B17762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951A34" w14:textId="4F415046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1B021F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D592C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07D5D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EEAD8A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00D9" w14:paraId="74C05283" w14:textId="00843C90" w:rsidTr="008D6D57">
        <w:tc>
          <w:tcPr>
            <w:tcW w:w="2977" w:type="dxa"/>
            <w:shd w:val="clear" w:color="auto" w:fill="FFCC99"/>
          </w:tcPr>
          <w:p w14:paraId="10ADC50F" w14:textId="7F17C69F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D6D57">
              <w:rPr>
                <w:rFonts w:ascii="Arial Narrow" w:hAnsi="Arial Narrow"/>
                <w:sz w:val="24"/>
                <w:szCs w:val="24"/>
              </w:rPr>
              <w:t>Haute Saison</w:t>
            </w:r>
          </w:p>
        </w:tc>
        <w:tc>
          <w:tcPr>
            <w:tcW w:w="2693" w:type="dxa"/>
            <w:shd w:val="clear" w:color="auto" w:fill="FFCC99"/>
          </w:tcPr>
          <w:p w14:paraId="756D9D66" w14:textId="7DEE4AB9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14/08 au 2</w:t>
            </w:r>
            <w:r w:rsidR="007A08FC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/08/2021</w:t>
            </w:r>
          </w:p>
        </w:tc>
        <w:tc>
          <w:tcPr>
            <w:tcW w:w="2268" w:type="dxa"/>
            <w:shd w:val="clear" w:color="auto" w:fill="FFCC99"/>
          </w:tcPr>
          <w:p w14:paraId="093C40CD" w14:textId="66862E74" w:rsidR="008500D9" w:rsidRPr="008500D9" w:rsidRDefault="008D6D57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670€</w:t>
            </w:r>
          </w:p>
        </w:tc>
        <w:tc>
          <w:tcPr>
            <w:tcW w:w="1134" w:type="dxa"/>
          </w:tcPr>
          <w:p w14:paraId="6BFA818A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EBDEE" w14:textId="0E3D97F0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193BE9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1C3B6D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A75DA6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400FB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00D9" w14:paraId="2616C9B3" w14:textId="56767E84" w:rsidTr="008D6D57">
        <w:tc>
          <w:tcPr>
            <w:tcW w:w="2977" w:type="dxa"/>
            <w:shd w:val="clear" w:color="auto" w:fill="A8D08D" w:themeFill="accent6" w:themeFillTint="99"/>
          </w:tcPr>
          <w:p w14:paraId="112A680D" w14:textId="4669CDBC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D6D57">
              <w:rPr>
                <w:rFonts w:ascii="Arial Narrow" w:hAnsi="Arial Narrow"/>
                <w:sz w:val="24"/>
                <w:szCs w:val="24"/>
              </w:rPr>
              <w:t>Moyenne saison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22E662F6" w14:textId="23D3D642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21/08 au 2</w:t>
            </w:r>
            <w:r w:rsidR="007A08FC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/09/2021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B6F3F98" w14:textId="572D1716" w:rsidR="008500D9" w:rsidRPr="008500D9" w:rsidRDefault="008D6D57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430€</w:t>
            </w:r>
          </w:p>
        </w:tc>
        <w:tc>
          <w:tcPr>
            <w:tcW w:w="1134" w:type="dxa"/>
          </w:tcPr>
          <w:p w14:paraId="6CEB4170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E7AE50" w14:textId="0448838C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173C41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F79EF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C65E28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E07189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6D57" w14:paraId="265BB066" w14:textId="77777777" w:rsidTr="008D6D57">
        <w:tc>
          <w:tcPr>
            <w:tcW w:w="2977" w:type="dxa"/>
            <w:shd w:val="clear" w:color="auto" w:fill="FFFFCC"/>
          </w:tcPr>
          <w:p w14:paraId="271474E6" w14:textId="6EBCA907" w:rsidR="008D6D57" w:rsidRPr="008D6D57" w:rsidRDefault="008D6D57" w:rsidP="008D6D57">
            <w:pPr>
              <w:rPr>
                <w:rFonts w:ascii="Arial Narrow" w:hAnsi="Arial Narrow"/>
                <w:sz w:val="24"/>
                <w:szCs w:val="24"/>
              </w:rPr>
            </w:pPr>
            <w:r w:rsidRPr="008D6D57">
              <w:rPr>
                <w:rFonts w:ascii="Arial Narrow" w:hAnsi="Arial Narrow"/>
                <w:sz w:val="24"/>
                <w:szCs w:val="24"/>
              </w:rPr>
              <w:t>Basse saison</w:t>
            </w:r>
          </w:p>
        </w:tc>
        <w:tc>
          <w:tcPr>
            <w:tcW w:w="2693" w:type="dxa"/>
            <w:shd w:val="clear" w:color="auto" w:fill="FFFFCC"/>
          </w:tcPr>
          <w:p w14:paraId="56D56CB3" w14:textId="42C4DB76" w:rsidR="008D6D57" w:rsidRDefault="008D6D57" w:rsidP="008D6D57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25/09 au 1</w:t>
            </w:r>
            <w:r w:rsidR="007A08FC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/10/2021</w:t>
            </w:r>
          </w:p>
        </w:tc>
        <w:tc>
          <w:tcPr>
            <w:tcW w:w="2268" w:type="dxa"/>
            <w:shd w:val="clear" w:color="auto" w:fill="FFFFCC"/>
          </w:tcPr>
          <w:p w14:paraId="54B8045D" w14:textId="258E2CB8" w:rsidR="008D6D57" w:rsidRDefault="008D6D57" w:rsidP="008D6D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345€</w:t>
            </w:r>
          </w:p>
        </w:tc>
        <w:tc>
          <w:tcPr>
            <w:tcW w:w="1134" w:type="dxa"/>
            <w:shd w:val="clear" w:color="auto" w:fill="FFFFCC"/>
          </w:tcPr>
          <w:p w14:paraId="328C4EDC" w14:textId="214C569D" w:rsidR="008D6D57" w:rsidRPr="008500D9" w:rsidRDefault="008D6D57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4D84">
              <w:t>345€</w:t>
            </w:r>
          </w:p>
        </w:tc>
        <w:tc>
          <w:tcPr>
            <w:tcW w:w="1276" w:type="dxa"/>
            <w:shd w:val="clear" w:color="auto" w:fill="FFFFCC"/>
          </w:tcPr>
          <w:p w14:paraId="4BBA170D" w14:textId="08A38E9E" w:rsidR="008D6D57" w:rsidRPr="008500D9" w:rsidRDefault="008D6D57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4D84">
              <w:t>330€</w:t>
            </w:r>
          </w:p>
        </w:tc>
        <w:tc>
          <w:tcPr>
            <w:tcW w:w="1134" w:type="dxa"/>
            <w:shd w:val="clear" w:color="auto" w:fill="FFFFCC"/>
          </w:tcPr>
          <w:p w14:paraId="3D13325A" w14:textId="05A3051D" w:rsidR="008D6D57" w:rsidRPr="008500D9" w:rsidRDefault="008D6D57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4D84">
              <w:t>300€</w:t>
            </w:r>
          </w:p>
        </w:tc>
        <w:tc>
          <w:tcPr>
            <w:tcW w:w="1134" w:type="dxa"/>
            <w:shd w:val="clear" w:color="auto" w:fill="FFFFCC"/>
          </w:tcPr>
          <w:p w14:paraId="247F7E5D" w14:textId="5A07E879" w:rsidR="008D6D57" w:rsidRPr="008500D9" w:rsidRDefault="008D6D57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4D84">
              <w:t>280€</w:t>
            </w:r>
          </w:p>
        </w:tc>
        <w:tc>
          <w:tcPr>
            <w:tcW w:w="1134" w:type="dxa"/>
            <w:shd w:val="clear" w:color="auto" w:fill="FFFFCC"/>
          </w:tcPr>
          <w:p w14:paraId="4A1F7D31" w14:textId="7C6E59F9" w:rsidR="008D6D57" w:rsidRPr="008500D9" w:rsidRDefault="008D6D57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4D84">
              <w:t>260€</w:t>
            </w:r>
          </w:p>
        </w:tc>
        <w:tc>
          <w:tcPr>
            <w:tcW w:w="1134" w:type="dxa"/>
            <w:shd w:val="clear" w:color="auto" w:fill="FFFFCC"/>
          </w:tcPr>
          <w:p w14:paraId="35129E9D" w14:textId="307E9481" w:rsidR="008D6D57" w:rsidRPr="008500D9" w:rsidRDefault="008D6D57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4D84">
              <w:t>260€</w:t>
            </w:r>
          </w:p>
        </w:tc>
      </w:tr>
      <w:tr w:rsidR="008D6D57" w14:paraId="6E907851" w14:textId="77777777" w:rsidTr="007A08FC">
        <w:tc>
          <w:tcPr>
            <w:tcW w:w="2977" w:type="dxa"/>
            <w:shd w:val="clear" w:color="auto" w:fill="A8D08D" w:themeFill="accent6" w:themeFillTint="99"/>
          </w:tcPr>
          <w:p w14:paraId="73D8121D" w14:textId="2F1CFA33" w:rsidR="008D6D57" w:rsidRPr="008D6D57" w:rsidRDefault="008D6D57" w:rsidP="008D6D57">
            <w:pPr>
              <w:rPr>
                <w:rFonts w:ascii="Arial Narrow" w:hAnsi="Arial Narrow"/>
                <w:sz w:val="24"/>
                <w:szCs w:val="24"/>
              </w:rPr>
            </w:pPr>
            <w:r w:rsidRPr="008D6D57">
              <w:rPr>
                <w:rFonts w:ascii="Arial Narrow" w:hAnsi="Arial Narrow"/>
                <w:sz w:val="24"/>
                <w:szCs w:val="24"/>
              </w:rPr>
              <w:t>Moyenne saison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433BD39A" w14:textId="44BAED5D" w:rsidR="008D6D57" w:rsidRPr="008D6D57" w:rsidRDefault="008D6D57" w:rsidP="008D6D57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16/10 au </w:t>
            </w:r>
            <w:r w:rsidR="007A08FC">
              <w:rPr>
                <w:rFonts w:ascii="Arial Narrow" w:hAnsi="Arial Narrow"/>
                <w:sz w:val="24"/>
                <w:szCs w:val="24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>/10/2021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9319887" w14:textId="4F7CA930" w:rsidR="008D6D57" w:rsidRDefault="008D6D57" w:rsidP="008D6D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430€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EB56E3A" w14:textId="56A942FC" w:rsidR="008D6D57" w:rsidRPr="009C4D84" w:rsidRDefault="008D6D57" w:rsidP="007A08FC">
            <w:pPr>
              <w:jc w:val="center"/>
            </w:pPr>
            <w:r>
              <w:t>430€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0152723A" w14:textId="2B50BD33" w:rsidR="008D6D57" w:rsidRPr="009C4D84" w:rsidRDefault="008D6D57" w:rsidP="007A08FC">
            <w:pPr>
              <w:jc w:val="center"/>
            </w:pPr>
            <w:r>
              <w:t>400€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2F4D5AA" w14:textId="69E1EB35" w:rsidR="008D6D57" w:rsidRPr="009C4D84" w:rsidRDefault="008D6D57" w:rsidP="007A08FC">
            <w:pPr>
              <w:jc w:val="center"/>
            </w:pPr>
            <w:r>
              <w:t>3</w:t>
            </w:r>
            <w:r w:rsidR="00EB4985">
              <w:t>5</w:t>
            </w:r>
            <w:r>
              <w:t>0</w:t>
            </w:r>
            <w:r w:rsidR="007A08FC">
              <w:t>€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5B5B640" w14:textId="1D4CE878" w:rsidR="008D6D57" w:rsidRPr="009C4D84" w:rsidRDefault="008D6D57" w:rsidP="007A08FC">
            <w:pPr>
              <w:jc w:val="center"/>
            </w:pPr>
            <w:r>
              <w:t>300€</w:t>
            </w:r>
          </w:p>
        </w:tc>
        <w:tc>
          <w:tcPr>
            <w:tcW w:w="1134" w:type="dxa"/>
            <w:shd w:val="clear" w:color="auto" w:fill="FFFFFF" w:themeFill="background1"/>
          </w:tcPr>
          <w:p w14:paraId="771D6BDF" w14:textId="77777777" w:rsidR="008D6D57" w:rsidRPr="009C4D84" w:rsidRDefault="008D6D57" w:rsidP="007A08FC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3EC033D0" w14:textId="77777777" w:rsidR="008D6D57" w:rsidRPr="009C4D84" w:rsidRDefault="008D6D57" w:rsidP="007A08FC">
            <w:pPr>
              <w:jc w:val="center"/>
            </w:pPr>
          </w:p>
        </w:tc>
      </w:tr>
      <w:tr w:rsidR="007A08FC" w14:paraId="20EBA9AD" w14:textId="77777777" w:rsidTr="007A08FC">
        <w:tc>
          <w:tcPr>
            <w:tcW w:w="2977" w:type="dxa"/>
            <w:shd w:val="clear" w:color="auto" w:fill="FFFFCC"/>
          </w:tcPr>
          <w:p w14:paraId="2CE425CD" w14:textId="67382122" w:rsidR="007A08FC" w:rsidRPr="008D6D57" w:rsidRDefault="007A08FC" w:rsidP="007A08FC">
            <w:pPr>
              <w:rPr>
                <w:rFonts w:ascii="Arial Narrow" w:hAnsi="Arial Narrow"/>
                <w:sz w:val="24"/>
                <w:szCs w:val="24"/>
              </w:rPr>
            </w:pPr>
            <w:r w:rsidRPr="007A08FC">
              <w:rPr>
                <w:rFonts w:ascii="Arial Narrow" w:hAnsi="Arial Narrow"/>
                <w:sz w:val="24"/>
                <w:szCs w:val="24"/>
              </w:rPr>
              <w:t>Basse saison</w:t>
            </w:r>
          </w:p>
        </w:tc>
        <w:tc>
          <w:tcPr>
            <w:tcW w:w="2693" w:type="dxa"/>
            <w:shd w:val="clear" w:color="auto" w:fill="FFFFCC"/>
          </w:tcPr>
          <w:p w14:paraId="478AE7D0" w14:textId="269952BA" w:rsidR="007A08FC" w:rsidRDefault="007A08FC" w:rsidP="007A08FC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30/10 au 18/12/2021</w:t>
            </w:r>
          </w:p>
        </w:tc>
        <w:tc>
          <w:tcPr>
            <w:tcW w:w="2268" w:type="dxa"/>
            <w:shd w:val="clear" w:color="auto" w:fill="FFFFCC"/>
          </w:tcPr>
          <w:p w14:paraId="36EBF533" w14:textId="5BF2EF2B" w:rsidR="007A08FC" w:rsidRDefault="007A08FC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345€</w:t>
            </w:r>
          </w:p>
        </w:tc>
        <w:tc>
          <w:tcPr>
            <w:tcW w:w="1134" w:type="dxa"/>
            <w:shd w:val="clear" w:color="auto" w:fill="FFFFCC"/>
          </w:tcPr>
          <w:p w14:paraId="152A68D1" w14:textId="4DE4413C" w:rsidR="007A08FC" w:rsidRDefault="007A08FC" w:rsidP="007A08FC">
            <w:pPr>
              <w:jc w:val="center"/>
            </w:pPr>
            <w:r w:rsidRPr="00084511">
              <w:t>345€</w:t>
            </w:r>
          </w:p>
        </w:tc>
        <w:tc>
          <w:tcPr>
            <w:tcW w:w="1276" w:type="dxa"/>
            <w:shd w:val="clear" w:color="auto" w:fill="FFFFCC"/>
          </w:tcPr>
          <w:p w14:paraId="1703D1C0" w14:textId="48A7857F" w:rsidR="007A08FC" w:rsidRDefault="007A08FC" w:rsidP="007A08FC">
            <w:pPr>
              <w:jc w:val="center"/>
            </w:pPr>
            <w:r w:rsidRPr="00084511">
              <w:t>330€</w:t>
            </w:r>
          </w:p>
        </w:tc>
        <w:tc>
          <w:tcPr>
            <w:tcW w:w="1134" w:type="dxa"/>
            <w:shd w:val="clear" w:color="auto" w:fill="FFFFCC"/>
          </w:tcPr>
          <w:p w14:paraId="08927298" w14:textId="5DB925C9" w:rsidR="007A08FC" w:rsidRDefault="007A08FC" w:rsidP="007A08FC">
            <w:pPr>
              <w:jc w:val="center"/>
            </w:pPr>
            <w:r w:rsidRPr="00084511">
              <w:t>300€</w:t>
            </w:r>
          </w:p>
        </w:tc>
        <w:tc>
          <w:tcPr>
            <w:tcW w:w="1134" w:type="dxa"/>
            <w:shd w:val="clear" w:color="auto" w:fill="FFFFCC"/>
          </w:tcPr>
          <w:p w14:paraId="7542DB67" w14:textId="22EB8941" w:rsidR="007A08FC" w:rsidRDefault="007A08FC" w:rsidP="007A08FC">
            <w:pPr>
              <w:jc w:val="center"/>
            </w:pPr>
            <w:r w:rsidRPr="00084511">
              <w:t>280€</w:t>
            </w:r>
          </w:p>
        </w:tc>
        <w:tc>
          <w:tcPr>
            <w:tcW w:w="1134" w:type="dxa"/>
            <w:shd w:val="clear" w:color="auto" w:fill="FFFFCC"/>
          </w:tcPr>
          <w:p w14:paraId="20E7E260" w14:textId="40FD5868" w:rsidR="007A08FC" w:rsidRPr="009C4D84" w:rsidRDefault="007A08FC" w:rsidP="007A08FC">
            <w:pPr>
              <w:jc w:val="center"/>
            </w:pPr>
            <w:r w:rsidRPr="00084511">
              <w:t>260€</w:t>
            </w:r>
          </w:p>
        </w:tc>
        <w:tc>
          <w:tcPr>
            <w:tcW w:w="1134" w:type="dxa"/>
            <w:shd w:val="clear" w:color="auto" w:fill="FFFFCC"/>
          </w:tcPr>
          <w:p w14:paraId="7AE43C56" w14:textId="523566CC" w:rsidR="007A08FC" w:rsidRPr="009C4D84" w:rsidRDefault="007A08FC" w:rsidP="007A08FC">
            <w:pPr>
              <w:jc w:val="center"/>
            </w:pPr>
            <w:r w:rsidRPr="00084511">
              <w:t>260€</w:t>
            </w:r>
          </w:p>
        </w:tc>
      </w:tr>
      <w:tr w:rsidR="007A08FC" w14:paraId="22EACFB1" w14:textId="77777777" w:rsidTr="007A08FC">
        <w:tc>
          <w:tcPr>
            <w:tcW w:w="2977" w:type="dxa"/>
            <w:shd w:val="clear" w:color="auto" w:fill="9CC2E5" w:themeFill="accent5" w:themeFillTint="99"/>
          </w:tcPr>
          <w:p w14:paraId="412EA523" w14:textId="5D3F89C0" w:rsidR="007A08FC" w:rsidRPr="007A08FC" w:rsidRDefault="007A08FC" w:rsidP="007A08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Noël : vacances scolaires</w:t>
            </w:r>
          </w:p>
        </w:tc>
        <w:tc>
          <w:tcPr>
            <w:tcW w:w="2693" w:type="dxa"/>
            <w:shd w:val="clear" w:color="auto" w:fill="9CC2E5" w:themeFill="accent5" w:themeFillTint="99"/>
          </w:tcPr>
          <w:p w14:paraId="358218C4" w14:textId="156A8C1B" w:rsidR="007A08FC" w:rsidRDefault="007A08FC" w:rsidP="007A08FC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18/12 au 01/01/2022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5AFCE401" w14:textId="29E74DA9" w:rsidR="007A08FC" w:rsidRDefault="007A08FC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3CCC">
              <w:t>470€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32C3DB2C" w14:textId="299B075D" w:rsidR="007A08FC" w:rsidRPr="00084511" w:rsidRDefault="007A08FC" w:rsidP="007A08FC">
            <w:pPr>
              <w:jc w:val="center"/>
            </w:pPr>
            <w:r w:rsidRPr="007B3CCC">
              <w:t>470€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1EBBF48A" w14:textId="77777777" w:rsidR="007A08FC" w:rsidRPr="00084511" w:rsidRDefault="007A08FC" w:rsidP="007A08FC">
            <w:pPr>
              <w:jc w:val="center"/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2BA10589" w14:textId="77777777" w:rsidR="007A08FC" w:rsidRPr="00084511" w:rsidRDefault="007A08FC" w:rsidP="007A08FC">
            <w:pPr>
              <w:jc w:val="center"/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5B5E2379" w14:textId="77777777" w:rsidR="007A08FC" w:rsidRPr="00084511" w:rsidRDefault="007A08FC" w:rsidP="007A08FC">
            <w:pPr>
              <w:jc w:val="center"/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4583B678" w14:textId="77777777" w:rsidR="007A08FC" w:rsidRPr="00084511" w:rsidRDefault="007A08FC" w:rsidP="007A08FC">
            <w:pPr>
              <w:jc w:val="center"/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68FBE771" w14:textId="77777777" w:rsidR="007A08FC" w:rsidRPr="00084511" w:rsidRDefault="007A08FC" w:rsidP="007A08FC">
            <w:pPr>
              <w:jc w:val="center"/>
            </w:pPr>
          </w:p>
        </w:tc>
      </w:tr>
    </w:tbl>
    <w:p w14:paraId="5B8450CE" w14:textId="77777777" w:rsidR="00302CDE" w:rsidRPr="00302CDE" w:rsidRDefault="00302CDE">
      <w:pPr>
        <w:rPr>
          <w:rFonts w:ascii="Arial Narrow" w:hAnsi="Arial Narrow"/>
          <w:sz w:val="24"/>
          <w:szCs w:val="24"/>
          <w:u w:val="single"/>
        </w:rPr>
      </w:pPr>
    </w:p>
    <w:sectPr w:rsidR="00302CDE" w:rsidRPr="00302CDE" w:rsidSect="00AA2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DE"/>
    <w:rsid w:val="00016062"/>
    <w:rsid w:val="00022EBA"/>
    <w:rsid w:val="00302CDE"/>
    <w:rsid w:val="007A08FC"/>
    <w:rsid w:val="008500D9"/>
    <w:rsid w:val="008D6D57"/>
    <w:rsid w:val="00AA2141"/>
    <w:rsid w:val="00EB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057B"/>
  <w15:chartTrackingRefBased/>
  <w15:docId w15:val="{368C8874-699D-4E06-B90D-61267B93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</dc:creator>
  <cp:keywords/>
  <dc:description/>
  <cp:lastModifiedBy>maryse guibert</cp:lastModifiedBy>
  <cp:revision>3</cp:revision>
  <dcterms:created xsi:type="dcterms:W3CDTF">2020-10-31T11:20:00Z</dcterms:created>
  <dcterms:modified xsi:type="dcterms:W3CDTF">2021-05-05T18:14:00Z</dcterms:modified>
</cp:coreProperties>
</file>